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8D6" w:rsidRPr="007B7DA8" w:rsidRDefault="000C58D6" w:rsidP="000C58D6">
      <w:pPr>
        <w:rPr>
          <w:rFonts w:ascii="Times New Roman" w:eastAsia="Calibri" w:hAnsi="Times New Roman" w:cs="Times New Roman"/>
          <w:sz w:val="24"/>
          <w:szCs w:val="24"/>
        </w:rPr>
      </w:pPr>
    </w:p>
    <w:p w:rsidR="000C58D6" w:rsidRDefault="000C58D6" w:rsidP="000C58D6"/>
    <w:p w:rsidR="000C58D6" w:rsidRDefault="000C58D6" w:rsidP="000C58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4C3">
        <w:rPr>
          <w:rFonts w:ascii="Calibri" w:eastAsia="Calibri" w:hAnsi="Calibri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97C3197" wp14:editId="3C873AA9">
            <wp:simplePos x="0" y="0"/>
            <wp:positionH relativeFrom="column">
              <wp:posOffset>2686050</wp:posOffset>
            </wp:positionH>
            <wp:positionV relativeFrom="paragraph">
              <wp:posOffset>-272415</wp:posOffset>
            </wp:positionV>
            <wp:extent cx="914400" cy="876300"/>
            <wp:effectExtent l="0" t="0" r="0" b="0"/>
            <wp:wrapNone/>
            <wp:docPr id="110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C58D6" w:rsidRDefault="000C58D6" w:rsidP="000C58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58D6" w:rsidRDefault="000C58D6" w:rsidP="000C58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58D6" w:rsidRDefault="000C58D6" w:rsidP="000C58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58D6" w:rsidRPr="00031727" w:rsidRDefault="000C58D6" w:rsidP="000C58D6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31727">
        <w:rPr>
          <w:rFonts w:ascii="Times New Roman" w:eastAsia="Calibri" w:hAnsi="Times New Roman" w:cs="Times New Roman"/>
          <w:b/>
          <w:sz w:val="28"/>
          <w:szCs w:val="28"/>
        </w:rPr>
        <w:t>National Open University of Nigeria</w:t>
      </w:r>
    </w:p>
    <w:p w:rsidR="000C58D6" w:rsidRPr="00031727" w:rsidRDefault="000C58D6" w:rsidP="000C58D6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31727">
        <w:rPr>
          <w:rFonts w:ascii="Times New Roman" w:eastAsia="Calibri" w:hAnsi="Times New Roman" w:cs="Times New Roman"/>
          <w:sz w:val="24"/>
          <w:szCs w:val="24"/>
        </w:rPr>
        <w:t xml:space="preserve">Plot 91, Cadastral Zone, </w:t>
      </w:r>
      <w:proofErr w:type="spellStart"/>
      <w:r w:rsidRPr="00031727">
        <w:rPr>
          <w:rFonts w:ascii="Times New Roman" w:eastAsia="Calibri" w:hAnsi="Times New Roman" w:cs="Times New Roman"/>
          <w:sz w:val="24"/>
          <w:szCs w:val="24"/>
        </w:rPr>
        <w:t>Nnamdi</w:t>
      </w:r>
      <w:proofErr w:type="spellEnd"/>
      <w:r w:rsidRPr="0003172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31727">
        <w:rPr>
          <w:rFonts w:ascii="Times New Roman" w:eastAsia="Calibri" w:hAnsi="Times New Roman" w:cs="Times New Roman"/>
          <w:sz w:val="24"/>
          <w:szCs w:val="24"/>
        </w:rPr>
        <w:t>Azikiwe</w:t>
      </w:r>
      <w:proofErr w:type="spellEnd"/>
      <w:r w:rsidRPr="00031727">
        <w:rPr>
          <w:rFonts w:ascii="Times New Roman" w:eastAsia="Calibri" w:hAnsi="Times New Roman" w:cs="Times New Roman"/>
          <w:sz w:val="24"/>
          <w:szCs w:val="24"/>
        </w:rPr>
        <w:t xml:space="preserve"> Express Way</w:t>
      </w:r>
    </w:p>
    <w:p w:rsidR="000C58D6" w:rsidRPr="00031727" w:rsidRDefault="000C58D6" w:rsidP="000C58D6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031727">
        <w:rPr>
          <w:rFonts w:ascii="Times New Roman" w:eastAsia="Calibri" w:hAnsi="Times New Roman" w:cs="Times New Roman"/>
          <w:sz w:val="24"/>
          <w:szCs w:val="24"/>
        </w:rPr>
        <w:t>Jabi</w:t>
      </w:r>
      <w:proofErr w:type="spellEnd"/>
      <w:r w:rsidRPr="00031727">
        <w:rPr>
          <w:rFonts w:ascii="Times New Roman" w:eastAsia="Calibri" w:hAnsi="Times New Roman" w:cs="Times New Roman"/>
          <w:sz w:val="24"/>
          <w:szCs w:val="24"/>
        </w:rPr>
        <w:t>-Abuja</w:t>
      </w:r>
    </w:p>
    <w:p w:rsidR="000C58D6" w:rsidRPr="00031727" w:rsidRDefault="000C58D6" w:rsidP="000C58D6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31727">
        <w:rPr>
          <w:rFonts w:ascii="Times New Roman" w:eastAsia="Calibri" w:hAnsi="Times New Roman" w:cs="Times New Roman"/>
          <w:sz w:val="24"/>
          <w:szCs w:val="24"/>
        </w:rPr>
        <w:t xml:space="preserve">Faculty of Education </w:t>
      </w:r>
    </w:p>
    <w:p w:rsidR="000C58D6" w:rsidRPr="00031727" w:rsidRDefault="000C58D6" w:rsidP="000C58D6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31727">
        <w:rPr>
          <w:rFonts w:ascii="Times New Roman" w:eastAsia="Calibri" w:hAnsi="Times New Roman" w:cs="Times New Roman"/>
          <w:sz w:val="24"/>
          <w:szCs w:val="24"/>
        </w:rPr>
        <w:t>October/November 2016</w:t>
      </w:r>
    </w:p>
    <w:p w:rsidR="000C58D6" w:rsidRPr="00031727" w:rsidRDefault="000C58D6" w:rsidP="000C58D6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31727">
        <w:rPr>
          <w:rFonts w:ascii="Times New Roman" w:eastAsia="Calibri" w:hAnsi="Times New Roman" w:cs="Times New Roman"/>
          <w:b/>
          <w:sz w:val="24"/>
          <w:szCs w:val="24"/>
        </w:rPr>
        <w:t xml:space="preserve">Course Code: </w:t>
      </w:r>
      <w:r w:rsidRPr="00031727">
        <w:rPr>
          <w:rFonts w:ascii="Times New Roman" w:eastAsia="Calibri" w:hAnsi="Times New Roman" w:cs="Times New Roman"/>
          <w:sz w:val="24"/>
          <w:szCs w:val="24"/>
        </w:rPr>
        <w:t>ED</w:t>
      </w:r>
      <w:r>
        <w:rPr>
          <w:rFonts w:ascii="Times New Roman" w:eastAsia="Calibri" w:hAnsi="Times New Roman" w:cs="Times New Roman"/>
          <w:sz w:val="24"/>
          <w:szCs w:val="24"/>
        </w:rPr>
        <w:t>A 854</w:t>
      </w:r>
    </w:p>
    <w:p w:rsidR="000C58D6" w:rsidRPr="00031727" w:rsidRDefault="000C58D6" w:rsidP="000C58D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3172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C58D6" w:rsidRPr="00031727" w:rsidRDefault="000C58D6" w:rsidP="000C58D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31727">
        <w:rPr>
          <w:rFonts w:ascii="Times New Roman" w:eastAsia="Calibri" w:hAnsi="Times New Roman" w:cs="Times New Roman"/>
          <w:b/>
          <w:sz w:val="24"/>
          <w:szCs w:val="24"/>
        </w:rPr>
        <w:t xml:space="preserve">Course Title: </w:t>
      </w:r>
      <w:r>
        <w:rPr>
          <w:rFonts w:ascii="Times New Roman" w:eastAsia="Calibri" w:hAnsi="Times New Roman" w:cs="Times New Roman"/>
          <w:sz w:val="24"/>
          <w:szCs w:val="24"/>
        </w:rPr>
        <w:t>Legal Aspects of Educational Administration</w:t>
      </w:r>
    </w:p>
    <w:p w:rsidR="000C58D6" w:rsidRPr="00031727" w:rsidRDefault="000C58D6" w:rsidP="000C58D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31727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</w:p>
    <w:p w:rsidR="000C58D6" w:rsidRPr="00031727" w:rsidRDefault="000C58D6" w:rsidP="000C58D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31727">
        <w:rPr>
          <w:rFonts w:ascii="Times New Roman" w:eastAsia="Calibri" w:hAnsi="Times New Roman" w:cs="Times New Roman"/>
          <w:b/>
          <w:sz w:val="24"/>
          <w:szCs w:val="24"/>
        </w:rPr>
        <w:t>Time:</w:t>
      </w:r>
      <w:r w:rsidRPr="00031727">
        <w:rPr>
          <w:rFonts w:ascii="Times New Roman" w:eastAsia="Calibri" w:hAnsi="Times New Roman" w:cs="Times New Roman"/>
          <w:sz w:val="24"/>
          <w:szCs w:val="24"/>
        </w:rPr>
        <w:t xml:space="preserve">   2 Hours</w:t>
      </w:r>
    </w:p>
    <w:p w:rsidR="000C58D6" w:rsidRPr="00031727" w:rsidRDefault="000C58D6" w:rsidP="000C58D6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0C58D6" w:rsidRDefault="000C58D6" w:rsidP="000C58D6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031727">
        <w:rPr>
          <w:rFonts w:ascii="Times New Roman" w:eastAsia="Calibri" w:hAnsi="Times New Roman" w:cs="Times New Roman"/>
          <w:b/>
          <w:sz w:val="24"/>
          <w:szCs w:val="24"/>
        </w:rPr>
        <w:t xml:space="preserve">Instruction:  </w:t>
      </w:r>
      <w:r w:rsidRPr="00031727">
        <w:rPr>
          <w:rFonts w:ascii="Times New Roman" w:eastAsia="Calibri" w:hAnsi="Times New Roman" w:cs="Times New Roman"/>
          <w:sz w:val="24"/>
          <w:szCs w:val="24"/>
        </w:rPr>
        <w:t>Answer Question 1 and any other two questions</w:t>
      </w:r>
      <w:r w:rsidRPr="0003172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C58D6" w:rsidRDefault="000C58D6" w:rsidP="000C58D6">
      <w:p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 w:rsidRPr="00031727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</w:t>
      </w:r>
    </w:p>
    <w:p w:rsidR="006D50D8" w:rsidRPr="000C58D6" w:rsidRDefault="000C58D6" w:rsidP="000C58D6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="000A5620" w:rsidRPr="000C58D6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0A5620" w:rsidRPr="000C58D6">
        <w:rPr>
          <w:rFonts w:ascii="Times New Roman" w:hAnsi="Times New Roman" w:cs="Times New Roman"/>
          <w:sz w:val="24"/>
          <w:szCs w:val="24"/>
        </w:rPr>
        <w:t>) Distinguish between the terms ‘law’ and ‘education law’</w:t>
      </w:r>
      <w:r w:rsidR="00B35F20" w:rsidRPr="000C58D6">
        <w:rPr>
          <w:rFonts w:ascii="Times New Roman" w:hAnsi="Times New Roman" w:cs="Times New Roman"/>
          <w:sz w:val="24"/>
          <w:szCs w:val="24"/>
        </w:rPr>
        <w:t xml:space="preserve"> </w:t>
      </w:r>
      <w:r w:rsidR="000A5620" w:rsidRPr="000C58D6">
        <w:rPr>
          <w:rFonts w:ascii="Times New Roman" w:hAnsi="Times New Roman" w:cs="Times New Roman"/>
          <w:sz w:val="24"/>
          <w:szCs w:val="24"/>
        </w:rPr>
        <w:t>(10mks).</w:t>
      </w:r>
    </w:p>
    <w:p w:rsidR="00B35F20" w:rsidRDefault="00B35F20" w:rsidP="006D50D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50D8">
        <w:rPr>
          <w:rFonts w:ascii="Times New Roman" w:hAnsi="Times New Roman" w:cs="Times New Roman"/>
          <w:sz w:val="24"/>
          <w:szCs w:val="24"/>
        </w:rPr>
        <w:t xml:space="preserve">b) List and discuss briefly the tiers of government that we have in </w:t>
      </w:r>
      <w:r w:rsidR="006D50D8">
        <w:rPr>
          <w:rFonts w:ascii="Times New Roman" w:hAnsi="Times New Roman" w:cs="Times New Roman"/>
          <w:sz w:val="24"/>
          <w:szCs w:val="24"/>
        </w:rPr>
        <w:t>Nigeria in terms of management and financing of educational system</w:t>
      </w:r>
      <w:proofErr w:type="gramStart"/>
      <w:r w:rsidR="006D50D8">
        <w:rPr>
          <w:rFonts w:ascii="Times New Roman" w:hAnsi="Times New Roman" w:cs="Times New Roman"/>
          <w:sz w:val="24"/>
          <w:szCs w:val="24"/>
        </w:rPr>
        <w:t>.</w:t>
      </w:r>
      <w:r w:rsidR="006A71A8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6A71A8">
        <w:rPr>
          <w:rFonts w:ascii="Times New Roman" w:hAnsi="Times New Roman" w:cs="Times New Roman"/>
          <w:sz w:val="24"/>
          <w:szCs w:val="24"/>
        </w:rPr>
        <w:t>10mks)</w:t>
      </w:r>
    </w:p>
    <w:p w:rsidR="006A71A8" w:rsidRDefault="006A71A8" w:rsidP="006D50D8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 w:rsidR="0030167F">
        <w:rPr>
          <w:rFonts w:ascii="Times New Roman" w:hAnsi="Times New Roman" w:cs="Times New Roman"/>
          <w:sz w:val="24"/>
          <w:szCs w:val="24"/>
        </w:rPr>
        <w:t xml:space="preserve"> List and discuss any five</w:t>
      </w:r>
      <w:r w:rsidR="00943EAE">
        <w:rPr>
          <w:rFonts w:ascii="Times New Roman" w:hAnsi="Times New Roman" w:cs="Times New Roman"/>
          <w:sz w:val="24"/>
          <w:szCs w:val="24"/>
        </w:rPr>
        <w:t xml:space="preserve"> school records and give </w:t>
      </w:r>
      <w:r w:rsidR="0030167F">
        <w:rPr>
          <w:rFonts w:ascii="Times New Roman" w:hAnsi="Times New Roman" w:cs="Times New Roman"/>
          <w:sz w:val="24"/>
          <w:szCs w:val="24"/>
        </w:rPr>
        <w:t>reasons why a school principal should keep them</w:t>
      </w:r>
      <w:proofErr w:type="gramStart"/>
      <w:r w:rsidR="0030167F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="0030167F">
        <w:rPr>
          <w:rFonts w:ascii="Times New Roman" w:hAnsi="Times New Roman" w:cs="Times New Roman"/>
          <w:sz w:val="24"/>
          <w:szCs w:val="24"/>
        </w:rPr>
        <w:t xml:space="preserve">10mks) </w:t>
      </w:r>
    </w:p>
    <w:p w:rsidR="006E1EE6" w:rsidRDefault="00943EAE" w:rsidP="00943E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2)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  <w:r w:rsidR="003D004B">
        <w:rPr>
          <w:rFonts w:ascii="Times New Roman" w:hAnsi="Times New Roman" w:cs="Times New Roman"/>
          <w:sz w:val="24"/>
          <w:szCs w:val="24"/>
        </w:rPr>
        <w:t xml:space="preserve"> Critically examine the role of teachers as administrative and academic leaders(10mks)</w:t>
      </w:r>
    </w:p>
    <w:p w:rsidR="00943EAE" w:rsidRDefault="006E1EE6" w:rsidP="00943E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b) List and discuss the sources of education law. (10mks)</w:t>
      </w:r>
      <w:r w:rsidR="003D004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6E1EE6" w:rsidRPr="00943EAE" w:rsidRDefault="006E1EE6" w:rsidP="00943E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3)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EB316C">
        <w:rPr>
          <w:rFonts w:ascii="Times New Roman" w:hAnsi="Times New Roman" w:cs="Times New Roman"/>
          <w:sz w:val="24"/>
          <w:szCs w:val="24"/>
        </w:rPr>
        <w:t xml:space="preserve"> Discuss briefly the punishment and practices</w:t>
      </w:r>
      <w:r w:rsidR="000F1990">
        <w:rPr>
          <w:rFonts w:ascii="Times New Roman" w:hAnsi="Times New Roman" w:cs="Times New Roman"/>
          <w:sz w:val="24"/>
          <w:szCs w:val="24"/>
        </w:rPr>
        <w:t xml:space="preserve"> that</w:t>
      </w:r>
      <w:r w:rsidR="00EB316C">
        <w:rPr>
          <w:rFonts w:ascii="Times New Roman" w:hAnsi="Times New Roman" w:cs="Times New Roman"/>
          <w:sz w:val="24"/>
          <w:szCs w:val="24"/>
        </w:rPr>
        <w:t xml:space="preserve"> tend to </w:t>
      </w:r>
      <w:r w:rsidR="000F1990">
        <w:rPr>
          <w:rFonts w:ascii="Times New Roman" w:hAnsi="Times New Roman" w:cs="Times New Roman"/>
          <w:sz w:val="24"/>
          <w:szCs w:val="24"/>
        </w:rPr>
        <w:t xml:space="preserve">infringe upon the fundamental </w:t>
      </w:r>
    </w:p>
    <w:p w:rsidR="008D13BA" w:rsidRDefault="000F1990" w:rsidP="008D13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proofErr w:type="gramStart"/>
      <w:r w:rsidRPr="000F1990">
        <w:rPr>
          <w:rFonts w:ascii="Times New Roman" w:hAnsi="Times New Roman" w:cs="Times New Roman"/>
          <w:sz w:val="24"/>
          <w:szCs w:val="24"/>
        </w:rPr>
        <w:t>rights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students.(10mks)</w:t>
      </w:r>
    </w:p>
    <w:p w:rsidR="00340416" w:rsidRDefault="00340416" w:rsidP="008D13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b) List and discuss five benefits of being registered as a teacher with TRCN</w:t>
      </w:r>
      <w:r w:rsidR="00EB0D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(10mks)</w:t>
      </w:r>
    </w:p>
    <w:p w:rsidR="00E06CF4" w:rsidRDefault="0021702E" w:rsidP="008D13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4)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EB0DD1">
        <w:rPr>
          <w:rFonts w:ascii="Times New Roman" w:hAnsi="Times New Roman" w:cs="Times New Roman"/>
          <w:sz w:val="24"/>
          <w:szCs w:val="24"/>
        </w:rPr>
        <w:t>Give a detailed explanation of the purposes of education law(10mks)</w:t>
      </w:r>
    </w:p>
    <w:p w:rsidR="00EB0DD1" w:rsidRDefault="00EB0DD1" w:rsidP="008D13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b) Write short notes on the following:</w:t>
      </w:r>
    </w:p>
    <w:p w:rsidR="00EB0DD1" w:rsidRDefault="00EB0DD1" w:rsidP="008D13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i) Plaintiff                ii) Defendant           iii) Writ of summons</w:t>
      </w:r>
    </w:p>
    <w:p w:rsidR="00EB0DD1" w:rsidRPr="000F1990" w:rsidRDefault="00EB0DD1" w:rsidP="008D13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iv) Pleadings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v) Legal persons     (10mks)</w:t>
      </w:r>
    </w:p>
    <w:p w:rsidR="008D13BA" w:rsidRDefault="008D13BA" w:rsidP="0027288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8D13BA" w:rsidRDefault="008D13BA" w:rsidP="0027288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8D13BA" w:rsidRDefault="008D13BA" w:rsidP="0027288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8D13BA" w:rsidRDefault="008D13BA" w:rsidP="0027288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8D13BA" w:rsidRDefault="008D13BA" w:rsidP="0027288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8D13BA" w:rsidRDefault="008D13BA" w:rsidP="0027288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8D13BA" w:rsidRDefault="008D13BA" w:rsidP="0027288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A01FE3" w:rsidRDefault="00AD1560" w:rsidP="001526E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A615A" w:rsidRPr="008D7B9A" w:rsidRDefault="00BA615A" w:rsidP="008D7B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7B9A" w:rsidRPr="008D7B9A" w:rsidRDefault="008D7B9A" w:rsidP="008D7B9A">
      <w:pPr>
        <w:rPr>
          <w:rFonts w:ascii="Times New Roman" w:hAnsi="Times New Roman" w:cs="Times New Roman"/>
          <w:sz w:val="24"/>
          <w:szCs w:val="24"/>
        </w:rPr>
      </w:pPr>
    </w:p>
    <w:sectPr w:rsidR="008D7B9A" w:rsidRPr="008D7B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A6E4F"/>
    <w:multiLevelType w:val="hybridMultilevel"/>
    <w:tmpl w:val="E9E81A74"/>
    <w:lvl w:ilvl="0" w:tplc="4AAAA99E">
      <w:start w:val="2"/>
      <w:numFmt w:val="bullet"/>
      <w:lvlText w:val="-"/>
      <w:lvlJc w:val="left"/>
      <w:pPr>
        <w:ind w:left="9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04EA3E8F"/>
    <w:multiLevelType w:val="hybridMultilevel"/>
    <w:tmpl w:val="48A444B2"/>
    <w:lvl w:ilvl="0" w:tplc="36969B32">
      <w:start w:val="1"/>
      <w:numFmt w:val="bullet"/>
      <w:lvlText w:val="-"/>
      <w:lvlJc w:val="left"/>
      <w:pPr>
        <w:ind w:left="18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6AF04F8"/>
    <w:multiLevelType w:val="hybridMultilevel"/>
    <w:tmpl w:val="93546548"/>
    <w:lvl w:ilvl="0" w:tplc="4AAAA99E">
      <w:start w:val="2"/>
      <w:numFmt w:val="bullet"/>
      <w:lvlText w:val="-"/>
      <w:lvlJc w:val="left"/>
      <w:pPr>
        <w:ind w:left="8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>
    <w:nsid w:val="0C7A6055"/>
    <w:multiLevelType w:val="hybridMultilevel"/>
    <w:tmpl w:val="E87685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4F7A66"/>
    <w:multiLevelType w:val="hybridMultilevel"/>
    <w:tmpl w:val="D5F00C5C"/>
    <w:lvl w:ilvl="0" w:tplc="9FE2119E">
      <w:start w:val="3"/>
      <w:numFmt w:val="bullet"/>
      <w:lvlText w:val="-"/>
      <w:lvlJc w:val="left"/>
      <w:pPr>
        <w:ind w:left="8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16503BC3"/>
    <w:multiLevelType w:val="hybridMultilevel"/>
    <w:tmpl w:val="D690D22E"/>
    <w:lvl w:ilvl="0" w:tplc="D52C93A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AB5E55"/>
    <w:multiLevelType w:val="hybridMultilevel"/>
    <w:tmpl w:val="E1BC88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C74CB"/>
    <w:multiLevelType w:val="hybridMultilevel"/>
    <w:tmpl w:val="DA46708E"/>
    <w:lvl w:ilvl="0" w:tplc="4AAAA99E">
      <w:start w:val="2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F000551"/>
    <w:multiLevelType w:val="hybridMultilevel"/>
    <w:tmpl w:val="62FE1080"/>
    <w:lvl w:ilvl="0" w:tplc="E458A616">
      <w:start w:val="1"/>
      <w:numFmt w:val="bullet"/>
      <w:lvlText w:val="-"/>
      <w:lvlJc w:val="left"/>
      <w:pPr>
        <w:ind w:left="15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9">
    <w:nsid w:val="1F09501E"/>
    <w:multiLevelType w:val="hybridMultilevel"/>
    <w:tmpl w:val="AEACAB9A"/>
    <w:lvl w:ilvl="0" w:tplc="9FE2119E">
      <w:start w:val="3"/>
      <w:numFmt w:val="bullet"/>
      <w:lvlText w:val="-"/>
      <w:lvlJc w:val="left"/>
      <w:pPr>
        <w:ind w:left="7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8D170D"/>
    <w:multiLevelType w:val="hybridMultilevel"/>
    <w:tmpl w:val="068461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A9957C3"/>
    <w:multiLevelType w:val="hybridMultilevel"/>
    <w:tmpl w:val="BFC69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CD25B4"/>
    <w:multiLevelType w:val="hybridMultilevel"/>
    <w:tmpl w:val="5FEE94C2"/>
    <w:lvl w:ilvl="0" w:tplc="4AAAA99E">
      <w:start w:val="2"/>
      <w:numFmt w:val="bullet"/>
      <w:lvlText w:val="-"/>
      <w:lvlJc w:val="left"/>
      <w:pPr>
        <w:ind w:left="16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3">
    <w:nsid w:val="2EE247EF"/>
    <w:multiLevelType w:val="hybridMultilevel"/>
    <w:tmpl w:val="81A4043C"/>
    <w:lvl w:ilvl="0" w:tplc="19C4F81C">
      <w:start w:val="3"/>
      <w:numFmt w:val="decimal"/>
      <w:lvlText w:val="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4">
    <w:nsid w:val="2FE068F9"/>
    <w:multiLevelType w:val="hybridMultilevel"/>
    <w:tmpl w:val="CF0222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7345C4"/>
    <w:multiLevelType w:val="hybridMultilevel"/>
    <w:tmpl w:val="7E04F1F2"/>
    <w:lvl w:ilvl="0" w:tplc="E458A616">
      <w:start w:val="1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6">
    <w:nsid w:val="3A7B4D69"/>
    <w:multiLevelType w:val="hybridMultilevel"/>
    <w:tmpl w:val="01AC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D3562E"/>
    <w:multiLevelType w:val="hybridMultilevel"/>
    <w:tmpl w:val="E2684458"/>
    <w:lvl w:ilvl="0" w:tplc="B2DE93F6">
      <w:start w:val="4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>
    <w:nsid w:val="40CE618C"/>
    <w:multiLevelType w:val="hybridMultilevel"/>
    <w:tmpl w:val="E154F29C"/>
    <w:lvl w:ilvl="0" w:tplc="36969B32">
      <w:start w:val="1"/>
      <w:numFmt w:val="bullet"/>
      <w:lvlText w:val="-"/>
      <w:lvlJc w:val="left"/>
      <w:pPr>
        <w:ind w:left="19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9">
    <w:nsid w:val="417F7764"/>
    <w:multiLevelType w:val="hybridMultilevel"/>
    <w:tmpl w:val="51B4F31A"/>
    <w:lvl w:ilvl="0" w:tplc="9FE2119E">
      <w:start w:val="3"/>
      <w:numFmt w:val="bullet"/>
      <w:lvlText w:val="-"/>
      <w:lvlJc w:val="left"/>
      <w:pPr>
        <w:ind w:left="7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>
    <w:nsid w:val="489E0FF7"/>
    <w:multiLevelType w:val="hybridMultilevel"/>
    <w:tmpl w:val="7406648A"/>
    <w:lvl w:ilvl="0" w:tplc="E458A616">
      <w:start w:val="1"/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DB3287"/>
    <w:multiLevelType w:val="hybridMultilevel"/>
    <w:tmpl w:val="3CB8B99C"/>
    <w:lvl w:ilvl="0" w:tplc="36969B32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3E26BF"/>
    <w:multiLevelType w:val="hybridMultilevel"/>
    <w:tmpl w:val="59BA939E"/>
    <w:lvl w:ilvl="0" w:tplc="36969B32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4EAC56A1"/>
    <w:multiLevelType w:val="hybridMultilevel"/>
    <w:tmpl w:val="1168FF18"/>
    <w:lvl w:ilvl="0" w:tplc="E458A616">
      <w:start w:val="1"/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>
    <w:nsid w:val="50005C2E"/>
    <w:multiLevelType w:val="hybridMultilevel"/>
    <w:tmpl w:val="292CFAA8"/>
    <w:lvl w:ilvl="0" w:tplc="E458A616">
      <w:start w:val="1"/>
      <w:numFmt w:val="bullet"/>
      <w:lvlText w:val="-"/>
      <w:lvlJc w:val="left"/>
      <w:pPr>
        <w:ind w:left="13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5">
    <w:nsid w:val="54825682"/>
    <w:multiLevelType w:val="hybridMultilevel"/>
    <w:tmpl w:val="2848CAD2"/>
    <w:lvl w:ilvl="0" w:tplc="9FE2119E">
      <w:start w:val="3"/>
      <w:numFmt w:val="bullet"/>
      <w:lvlText w:val="-"/>
      <w:lvlJc w:val="left"/>
      <w:pPr>
        <w:ind w:left="7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9746D0E"/>
    <w:multiLevelType w:val="hybridMultilevel"/>
    <w:tmpl w:val="EB28E9D2"/>
    <w:lvl w:ilvl="0" w:tplc="E458A616">
      <w:start w:val="1"/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BAE61E3"/>
    <w:multiLevelType w:val="hybridMultilevel"/>
    <w:tmpl w:val="2C287ABC"/>
    <w:lvl w:ilvl="0" w:tplc="36969B32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F311B7"/>
    <w:multiLevelType w:val="hybridMultilevel"/>
    <w:tmpl w:val="8E224850"/>
    <w:lvl w:ilvl="0" w:tplc="36969B32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263228"/>
    <w:multiLevelType w:val="hybridMultilevel"/>
    <w:tmpl w:val="ACAA69DC"/>
    <w:lvl w:ilvl="0" w:tplc="4AAAA99E">
      <w:start w:val="2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D387724"/>
    <w:multiLevelType w:val="hybridMultilevel"/>
    <w:tmpl w:val="045817DE"/>
    <w:lvl w:ilvl="0" w:tplc="9FE2119E">
      <w:start w:val="3"/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1">
    <w:nsid w:val="5EC4567C"/>
    <w:multiLevelType w:val="hybridMultilevel"/>
    <w:tmpl w:val="51EEA1AA"/>
    <w:lvl w:ilvl="0" w:tplc="36969B32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0921C15"/>
    <w:multiLevelType w:val="hybridMultilevel"/>
    <w:tmpl w:val="B3069D3C"/>
    <w:lvl w:ilvl="0" w:tplc="4AAAA99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2187A73"/>
    <w:multiLevelType w:val="hybridMultilevel"/>
    <w:tmpl w:val="29EA7A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751FFE"/>
    <w:multiLevelType w:val="hybridMultilevel"/>
    <w:tmpl w:val="149ACF4C"/>
    <w:lvl w:ilvl="0" w:tplc="4AAAA99E">
      <w:start w:val="2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76E3BDD"/>
    <w:multiLevelType w:val="hybridMultilevel"/>
    <w:tmpl w:val="8B8A8D44"/>
    <w:lvl w:ilvl="0" w:tplc="36969B32">
      <w:start w:val="1"/>
      <w:numFmt w:val="bullet"/>
      <w:lvlText w:val="-"/>
      <w:lvlJc w:val="left"/>
      <w:pPr>
        <w:ind w:left="18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>
    <w:nsid w:val="74123883"/>
    <w:multiLevelType w:val="hybridMultilevel"/>
    <w:tmpl w:val="5B649CB0"/>
    <w:lvl w:ilvl="0" w:tplc="36969B32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BFD7038"/>
    <w:multiLevelType w:val="hybridMultilevel"/>
    <w:tmpl w:val="3182D6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4C5321"/>
    <w:multiLevelType w:val="hybridMultilevel"/>
    <w:tmpl w:val="9FC4C28C"/>
    <w:lvl w:ilvl="0" w:tplc="E458A616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9">
    <w:nsid w:val="7D2F4F96"/>
    <w:multiLevelType w:val="hybridMultilevel"/>
    <w:tmpl w:val="07C21BF6"/>
    <w:lvl w:ilvl="0" w:tplc="36969B32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E6E1BC7"/>
    <w:multiLevelType w:val="hybridMultilevel"/>
    <w:tmpl w:val="310A93E4"/>
    <w:lvl w:ilvl="0" w:tplc="4928004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1">
    <w:nsid w:val="7F135AED"/>
    <w:multiLevelType w:val="hybridMultilevel"/>
    <w:tmpl w:val="19789468"/>
    <w:lvl w:ilvl="0" w:tplc="9FE2119E">
      <w:start w:val="3"/>
      <w:numFmt w:val="bullet"/>
      <w:lvlText w:val="-"/>
      <w:lvlJc w:val="left"/>
      <w:pPr>
        <w:ind w:left="8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32"/>
  </w:num>
  <w:num w:numId="4">
    <w:abstractNumId w:val="2"/>
  </w:num>
  <w:num w:numId="5">
    <w:abstractNumId w:val="0"/>
  </w:num>
  <w:num w:numId="6">
    <w:abstractNumId w:val="17"/>
  </w:num>
  <w:num w:numId="7">
    <w:abstractNumId w:val="12"/>
  </w:num>
  <w:num w:numId="8">
    <w:abstractNumId w:val="29"/>
  </w:num>
  <w:num w:numId="9">
    <w:abstractNumId w:val="34"/>
  </w:num>
  <w:num w:numId="10">
    <w:abstractNumId w:val="7"/>
  </w:num>
  <w:num w:numId="11">
    <w:abstractNumId w:val="37"/>
  </w:num>
  <w:num w:numId="12">
    <w:abstractNumId w:val="19"/>
  </w:num>
  <w:num w:numId="13">
    <w:abstractNumId w:val="5"/>
  </w:num>
  <w:num w:numId="14">
    <w:abstractNumId w:val="9"/>
  </w:num>
  <w:num w:numId="15">
    <w:abstractNumId w:val="41"/>
  </w:num>
  <w:num w:numId="16">
    <w:abstractNumId w:val="25"/>
  </w:num>
  <w:num w:numId="17">
    <w:abstractNumId w:val="4"/>
  </w:num>
  <w:num w:numId="18">
    <w:abstractNumId w:val="40"/>
  </w:num>
  <w:num w:numId="19">
    <w:abstractNumId w:val="30"/>
  </w:num>
  <w:num w:numId="20">
    <w:abstractNumId w:val="3"/>
  </w:num>
  <w:num w:numId="21">
    <w:abstractNumId w:val="6"/>
  </w:num>
  <w:num w:numId="22">
    <w:abstractNumId w:val="22"/>
  </w:num>
  <w:num w:numId="23">
    <w:abstractNumId w:val="21"/>
  </w:num>
  <w:num w:numId="24">
    <w:abstractNumId w:val="39"/>
  </w:num>
  <w:num w:numId="25">
    <w:abstractNumId w:val="31"/>
  </w:num>
  <w:num w:numId="26">
    <w:abstractNumId w:val="1"/>
  </w:num>
  <w:num w:numId="27">
    <w:abstractNumId w:val="18"/>
  </w:num>
  <w:num w:numId="28">
    <w:abstractNumId w:val="28"/>
  </w:num>
  <w:num w:numId="29">
    <w:abstractNumId w:val="36"/>
  </w:num>
  <w:num w:numId="30">
    <w:abstractNumId w:val="35"/>
  </w:num>
  <w:num w:numId="31">
    <w:abstractNumId w:val="27"/>
  </w:num>
  <w:num w:numId="32">
    <w:abstractNumId w:val="33"/>
  </w:num>
  <w:num w:numId="33">
    <w:abstractNumId w:val="11"/>
  </w:num>
  <w:num w:numId="34">
    <w:abstractNumId w:val="10"/>
  </w:num>
  <w:num w:numId="35">
    <w:abstractNumId w:val="16"/>
  </w:num>
  <w:num w:numId="36">
    <w:abstractNumId w:val="23"/>
  </w:num>
  <w:num w:numId="37">
    <w:abstractNumId w:val="15"/>
  </w:num>
  <w:num w:numId="38">
    <w:abstractNumId w:val="38"/>
  </w:num>
  <w:num w:numId="39">
    <w:abstractNumId w:val="20"/>
  </w:num>
  <w:num w:numId="40">
    <w:abstractNumId w:val="8"/>
  </w:num>
  <w:num w:numId="41">
    <w:abstractNumId w:val="26"/>
  </w:num>
  <w:num w:numId="42">
    <w:abstractNumId w:val="24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5D9"/>
    <w:rsid w:val="00021BB4"/>
    <w:rsid w:val="0007190E"/>
    <w:rsid w:val="00081F36"/>
    <w:rsid w:val="000A0647"/>
    <w:rsid w:val="000A5620"/>
    <w:rsid w:val="000C0182"/>
    <w:rsid w:val="000C1C03"/>
    <w:rsid w:val="000C4EDE"/>
    <w:rsid w:val="000C58D6"/>
    <w:rsid w:val="000F1990"/>
    <w:rsid w:val="0013467D"/>
    <w:rsid w:val="001526EB"/>
    <w:rsid w:val="00164A5C"/>
    <w:rsid w:val="00190EBB"/>
    <w:rsid w:val="0021702E"/>
    <w:rsid w:val="002377DB"/>
    <w:rsid w:val="0024143E"/>
    <w:rsid w:val="0027288A"/>
    <w:rsid w:val="002775E3"/>
    <w:rsid w:val="002B438A"/>
    <w:rsid w:val="002C4A6A"/>
    <w:rsid w:val="002D020C"/>
    <w:rsid w:val="0030167F"/>
    <w:rsid w:val="00340416"/>
    <w:rsid w:val="0034241C"/>
    <w:rsid w:val="00350F3A"/>
    <w:rsid w:val="003645BE"/>
    <w:rsid w:val="003924BA"/>
    <w:rsid w:val="003970EC"/>
    <w:rsid w:val="003D004B"/>
    <w:rsid w:val="003F4143"/>
    <w:rsid w:val="00400A2F"/>
    <w:rsid w:val="00412884"/>
    <w:rsid w:val="004146FB"/>
    <w:rsid w:val="00416087"/>
    <w:rsid w:val="004456DD"/>
    <w:rsid w:val="00461318"/>
    <w:rsid w:val="00484F6A"/>
    <w:rsid w:val="004960BF"/>
    <w:rsid w:val="004A030D"/>
    <w:rsid w:val="004A7573"/>
    <w:rsid w:val="004D0BB2"/>
    <w:rsid w:val="0051217D"/>
    <w:rsid w:val="0051361D"/>
    <w:rsid w:val="00516D15"/>
    <w:rsid w:val="0058067A"/>
    <w:rsid w:val="00586A8D"/>
    <w:rsid w:val="00597989"/>
    <w:rsid w:val="005A1028"/>
    <w:rsid w:val="005D1346"/>
    <w:rsid w:val="005F0157"/>
    <w:rsid w:val="00604D20"/>
    <w:rsid w:val="0063375C"/>
    <w:rsid w:val="00680075"/>
    <w:rsid w:val="00693911"/>
    <w:rsid w:val="006A71A8"/>
    <w:rsid w:val="006B3AAE"/>
    <w:rsid w:val="006C65D9"/>
    <w:rsid w:val="006D50D8"/>
    <w:rsid w:val="006E1EE6"/>
    <w:rsid w:val="00702DC1"/>
    <w:rsid w:val="00706F31"/>
    <w:rsid w:val="007167AE"/>
    <w:rsid w:val="00731EAC"/>
    <w:rsid w:val="007A626C"/>
    <w:rsid w:val="007B7FF1"/>
    <w:rsid w:val="007C26FF"/>
    <w:rsid w:val="007D332F"/>
    <w:rsid w:val="007D798F"/>
    <w:rsid w:val="0081650B"/>
    <w:rsid w:val="00887F25"/>
    <w:rsid w:val="008A30E5"/>
    <w:rsid w:val="008D13BA"/>
    <w:rsid w:val="008D7B9A"/>
    <w:rsid w:val="008E1C86"/>
    <w:rsid w:val="0090378F"/>
    <w:rsid w:val="009112F6"/>
    <w:rsid w:val="0092697A"/>
    <w:rsid w:val="00943EAE"/>
    <w:rsid w:val="00963021"/>
    <w:rsid w:val="009905D9"/>
    <w:rsid w:val="009B4F7A"/>
    <w:rsid w:val="009D28B3"/>
    <w:rsid w:val="009E1C6A"/>
    <w:rsid w:val="00A001A5"/>
    <w:rsid w:val="00A00B79"/>
    <w:rsid w:val="00A01FE3"/>
    <w:rsid w:val="00A8707A"/>
    <w:rsid w:val="00AB4734"/>
    <w:rsid w:val="00AB52B1"/>
    <w:rsid w:val="00AD1560"/>
    <w:rsid w:val="00AE4422"/>
    <w:rsid w:val="00B35F20"/>
    <w:rsid w:val="00B45D3E"/>
    <w:rsid w:val="00B521C8"/>
    <w:rsid w:val="00BA615A"/>
    <w:rsid w:val="00BE56F9"/>
    <w:rsid w:val="00BF636F"/>
    <w:rsid w:val="00C23DA8"/>
    <w:rsid w:val="00C2707D"/>
    <w:rsid w:val="00C46F43"/>
    <w:rsid w:val="00C56E57"/>
    <w:rsid w:val="00C6191E"/>
    <w:rsid w:val="00C75D9B"/>
    <w:rsid w:val="00CA29EE"/>
    <w:rsid w:val="00CD5272"/>
    <w:rsid w:val="00CD6006"/>
    <w:rsid w:val="00CE1051"/>
    <w:rsid w:val="00CE670C"/>
    <w:rsid w:val="00D11D48"/>
    <w:rsid w:val="00D30163"/>
    <w:rsid w:val="00DA326F"/>
    <w:rsid w:val="00DA7BD7"/>
    <w:rsid w:val="00DB28B4"/>
    <w:rsid w:val="00DD37CB"/>
    <w:rsid w:val="00DE50DC"/>
    <w:rsid w:val="00DF5FDB"/>
    <w:rsid w:val="00E00186"/>
    <w:rsid w:val="00E01EB1"/>
    <w:rsid w:val="00E06CF4"/>
    <w:rsid w:val="00E344DB"/>
    <w:rsid w:val="00E611F6"/>
    <w:rsid w:val="00E67968"/>
    <w:rsid w:val="00EB0DD1"/>
    <w:rsid w:val="00EB316C"/>
    <w:rsid w:val="00EB62E7"/>
    <w:rsid w:val="00EC6DDD"/>
    <w:rsid w:val="00EF018F"/>
    <w:rsid w:val="00F07C88"/>
    <w:rsid w:val="00F40266"/>
    <w:rsid w:val="00F423BF"/>
    <w:rsid w:val="00F425AC"/>
    <w:rsid w:val="00F55958"/>
    <w:rsid w:val="00F67311"/>
    <w:rsid w:val="00F91D60"/>
    <w:rsid w:val="00FA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05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05D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905D9"/>
    <w:pPr>
      <w:ind w:left="720"/>
      <w:contextualSpacing/>
    </w:pPr>
  </w:style>
  <w:style w:type="table" w:styleId="TableGrid">
    <w:name w:val="Table Grid"/>
    <w:basedOn w:val="TableNormal"/>
    <w:uiPriority w:val="59"/>
    <w:rsid w:val="000F19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05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05D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905D9"/>
    <w:pPr>
      <w:ind w:left="720"/>
      <w:contextualSpacing/>
    </w:pPr>
  </w:style>
  <w:style w:type="table" w:styleId="TableGrid">
    <w:name w:val="Table Grid"/>
    <w:basedOn w:val="TableNormal"/>
    <w:uiPriority w:val="59"/>
    <w:rsid w:val="000F19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3</cp:revision>
  <dcterms:created xsi:type="dcterms:W3CDTF">2016-10-31T13:45:00Z</dcterms:created>
  <dcterms:modified xsi:type="dcterms:W3CDTF">2016-10-31T13:50:00Z</dcterms:modified>
</cp:coreProperties>
</file>